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A816F" w14:textId="28158952" w:rsidR="00645F36" w:rsidRDefault="00871990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1D3FE8A" wp14:editId="5D41E448">
            <wp:simplePos x="0" y="0"/>
            <wp:positionH relativeFrom="margin">
              <wp:align>right</wp:align>
            </wp:positionH>
            <wp:positionV relativeFrom="paragraph">
              <wp:posOffset>538480</wp:posOffset>
            </wp:positionV>
            <wp:extent cx="5760720" cy="1500505"/>
            <wp:effectExtent l="0" t="0" r="0" b="4445"/>
            <wp:wrapSquare wrapText="bothSides"/>
            <wp:docPr id="1" name="Grafik 1" descr="Ein Bild, das Text, Geweb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Gewebe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001E">
        <w:rPr>
          <w:rFonts w:ascii="Bradley Hand ITC" w:hAnsi="Bradley Hand ITC"/>
          <w:b/>
          <w:bCs/>
          <w:sz w:val="28"/>
          <w:szCs w:val="28"/>
        </w:rPr>
        <w:t>Frei … Jesus aufzunehmen</w:t>
      </w:r>
    </w:p>
    <w:p w14:paraId="178DF75F" w14:textId="16431F54" w:rsidR="003F001E" w:rsidRDefault="003F001E">
      <w:pPr>
        <w:rPr>
          <w:rFonts w:ascii="Bradley Hand ITC" w:hAnsi="Bradley Hand ITC"/>
          <w:b/>
          <w:bCs/>
          <w:sz w:val="28"/>
          <w:szCs w:val="28"/>
        </w:rPr>
      </w:pPr>
    </w:p>
    <w:p w14:paraId="2EC26D65" w14:textId="43DF81A9" w:rsidR="00871990" w:rsidRDefault="00871990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 xml:space="preserve">Schriftwort: </w:t>
      </w:r>
      <w:proofErr w:type="spellStart"/>
      <w:r>
        <w:rPr>
          <w:rFonts w:ascii="Bradley Hand ITC" w:hAnsi="Bradley Hand ITC"/>
          <w:b/>
          <w:bCs/>
          <w:sz w:val="28"/>
          <w:szCs w:val="28"/>
        </w:rPr>
        <w:t>Lk</w:t>
      </w:r>
      <w:proofErr w:type="spellEnd"/>
      <w:r>
        <w:rPr>
          <w:rFonts w:ascii="Bradley Hand ITC" w:hAnsi="Bradley Hand ITC"/>
          <w:b/>
          <w:bCs/>
          <w:sz w:val="28"/>
          <w:szCs w:val="28"/>
        </w:rPr>
        <w:t xml:space="preserve"> 19,5-6</w:t>
      </w:r>
    </w:p>
    <w:p w14:paraId="707E129F" w14:textId="61017596" w:rsidR="00871990" w:rsidRDefault="00871990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Als Jesus an die Stelle kam, sah er auf und sprach zu ihm: Zachäus steig eilend herunter; denn ich muss heute in deinem Haus einkehren. </w:t>
      </w:r>
    </w:p>
    <w:p w14:paraId="1008EB37" w14:textId="1B2A591F" w:rsidR="00871990" w:rsidRDefault="00871990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Und er st</w:t>
      </w:r>
      <w:r w:rsidR="004B63BB">
        <w:rPr>
          <w:rFonts w:ascii="Bradley Hand ITC" w:hAnsi="Bradley Hand ITC"/>
          <w:sz w:val="28"/>
          <w:szCs w:val="28"/>
        </w:rPr>
        <w:t>ieg</w:t>
      </w:r>
      <w:r>
        <w:rPr>
          <w:rFonts w:ascii="Bradley Hand ITC" w:hAnsi="Bradley Hand ITC"/>
          <w:sz w:val="28"/>
          <w:szCs w:val="28"/>
        </w:rPr>
        <w:t xml:space="preserve"> eilend herunter und nahm ihn auf mit Freuden.</w:t>
      </w:r>
    </w:p>
    <w:p w14:paraId="6945552F" w14:textId="23E1EC21" w:rsidR="00871990" w:rsidRDefault="00871990">
      <w:pPr>
        <w:rPr>
          <w:rFonts w:ascii="Bradley Hand ITC" w:hAnsi="Bradley Hand ITC"/>
          <w:sz w:val="28"/>
          <w:szCs w:val="28"/>
        </w:rPr>
      </w:pPr>
    </w:p>
    <w:p w14:paraId="2D2C71BA" w14:textId="75E3CC99" w:rsidR="00871990" w:rsidRDefault="00871990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Vertiefung</w:t>
      </w:r>
    </w:p>
    <w:p w14:paraId="3F2CF973" w14:textId="3B6A91F6" w:rsidR="00871990" w:rsidRDefault="00871990">
      <w:pPr>
        <w:rPr>
          <w:rFonts w:ascii="Bradley Hand ITC" w:hAnsi="Bradley Hand ITC"/>
          <w:b/>
          <w:bCs/>
          <w:sz w:val="28"/>
          <w:szCs w:val="28"/>
        </w:rPr>
      </w:pPr>
    </w:p>
    <w:p w14:paraId="026E5467" w14:textId="3CAD57A4" w:rsidR="00871990" w:rsidRDefault="00871990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Zachäus öffnet freudig sein Haus und sein Herz für Jesus.</w:t>
      </w:r>
    </w:p>
    <w:p w14:paraId="6107FF80" w14:textId="56E81D17" w:rsidR="004B63BB" w:rsidRDefault="004B63BB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Seine Sehnsucht hat sich mehr als erfüllt.</w:t>
      </w:r>
    </w:p>
    <w:p w14:paraId="21B0D7E5" w14:textId="18572C2F" w:rsidR="004B63BB" w:rsidRDefault="004B63BB">
      <w:pPr>
        <w:rPr>
          <w:rFonts w:ascii="Bradley Hand ITC" w:hAnsi="Bradley Hand ITC"/>
          <w:sz w:val="28"/>
          <w:szCs w:val="28"/>
        </w:rPr>
      </w:pPr>
    </w:p>
    <w:p w14:paraId="5DB8D076" w14:textId="03837170" w:rsidR="004B63BB" w:rsidRDefault="004B63BB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So ist es, wenn Jesus mir begegnen will. </w:t>
      </w:r>
    </w:p>
    <w:p w14:paraId="6346BF32" w14:textId="16221E1B" w:rsidR="004B63BB" w:rsidRDefault="004B63BB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Freude und Frieden sind Zeichen seiner Gegenwart.</w:t>
      </w:r>
    </w:p>
    <w:p w14:paraId="35E9A01D" w14:textId="5EB05C1D" w:rsidR="004B63BB" w:rsidRDefault="004B63BB">
      <w:pPr>
        <w:rPr>
          <w:rFonts w:ascii="Bradley Hand ITC" w:hAnsi="Bradley Hand ITC"/>
          <w:sz w:val="28"/>
          <w:szCs w:val="28"/>
        </w:rPr>
      </w:pPr>
    </w:p>
    <w:p w14:paraId="2ECAADBC" w14:textId="338D8A5C" w:rsidR="004B63BB" w:rsidRDefault="004B63BB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Ich lasse mich auf diese Begegnung mit Jesus ein.</w:t>
      </w:r>
    </w:p>
    <w:p w14:paraId="5801C0D7" w14:textId="61DD19F0" w:rsidR="004B63BB" w:rsidRPr="00871990" w:rsidRDefault="004B63BB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Ich verkoste den Frieden und die Freude, die er mir schenken möchte.</w:t>
      </w:r>
    </w:p>
    <w:sectPr w:rsidR="004B63BB" w:rsidRPr="00871990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DDD59" w14:textId="77777777" w:rsidR="00B065AD" w:rsidRDefault="00B065AD" w:rsidP="001E29FF">
      <w:pPr>
        <w:spacing w:after="0" w:line="240" w:lineRule="auto"/>
      </w:pPr>
      <w:r>
        <w:separator/>
      </w:r>
    </w:p>
  </w:endnote>
  <w:endnote w:type="continuationSeparator" w:id="0">
    <w:p w14:paraId="3CBF301C" w14:textId="77777777" w:rsidR="00B065AD" w:rsidRDefault="00B065AD" w:rsidP="001E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FA75C" w14:textId="5560AD95" w:rsidR="001E29FF" w:rsidRDefault="001E29FF">
    <w:pPr>
      <w:pStyle w:val="Fuzeile"/>
    </w:pPr>
    <w:r>
      <w:t>Impulse in der Fastenzeit</w:t>
    </w:r>
    <w:r>
      <w:ptab w:relativeTo="margin" w:alignment="center" w:leader="none"/>
    </w:r>
    <w:r>
      <w:t>frei</w:t>
    </w:r>
    <w:r>
      <w:ptab w:relativeTo="margin" w:alignment="right" w:leader="none"/>
    </w:r>
    <w: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198EE" w14:textId="77777777" w:rsidR="00B065AD" w:rsidRDefault="00B065AD" w:rsidP="001E29FF">
      <w:pPr>
        <w:spacing w:after="0" w:line="240" w:lineRule="auto"/>
      </w:pPr>
      <w:r>
        <w:separator/>
      </w:r>
    </w:p>
  </w:footnote>
  <w:footnote w:type="continuationSeparator" w:id="0">
    <w:p w14:paraId="3F217705" w14:textId="77777777" w:rsidR="00B065AD" w:rsidRDefault="00B065AD" w:rsidP="001E2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1E"/>
    <w:rsid w:val="0000120C"/>
    <w:rsid w:val="001E29FF"/>
    <w:rsid w:val="003F001E"/>
    <w:rsid w:val="004B63BB"/>
    <w:rsid w:val="004F74E4"/>
    <w:rsid w:val="00871990"/>
    <w:rsid w:val="00973743"/>
    <w:rsid w:val="00B0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87B6"/>
  <w15:chartTrackingRefBased/>
  <w15:docId w15:val="{E354DDB9-4636-430F-9B51-837EFEE1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E2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29FF"/>
  </w:style>
  <w:style w:type="paragraph" w:styleId="Fuzeile">
    <w:name w:val="footer"/>
    <w:basedOn w:val="Standard"/>
    <w:link w:val="FuzeileZchn"/>
    <w:uiPriority w:val="99"/>
    <w:unhideWhenUsed/>
    <w:rsid w:val="001E2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2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Roswitha Feige</dc:creator>
  <cp:keywords/>
  <dc:description/>
  <cp:lastModifiedBy>Roswitha Feige</cp:lastModifiedBy>
  <cp:revision>2</cp:revision>
  <dcterms:created xsi:type="dcterms:W3CDTF">2022-03-23T13:24:00Z</dcterms:created>
  <dcterms:modified xsi:type="dcterms:W3CDTF">2022-03-23T13:40:00Z</dcterms:modified>
</cp:coreProperties>
</file>